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71" w:rsidRDefault="00A62A71" w:rsidP="00115A4A">
      <w:pPr>
        <w:ind w:firstLine="0"/>
        <w:jc w:val="center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>ВИКОНАВЧИЙ КОМІТЕТ ЩАСТИНСЬКОЇ МІСЬКОЇ РАДИ</w:t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Р О З П О Р Я Д Ж Е Н </w:t>
      </w:r>
      <w:proofErr w:type="spellStart"/>
      <w:r w:rsidRPr="00CF3517">
        <w:rPr>
          <w:rFonts w:eastAsia="Times New Roman"/>
          <w:b/>
          <w:lang w:val="uk-UA" w:eastAsia="ru-RU"/>
        </w:rPr>
        <w:t>Н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Я</w:t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ab/>
        <w:t>МІСЬКОГО ГОЛОВИ</w:t>
      </w:r>
      <w:r w:rsidRPr="00CF3517">
        <w:rPr>
          <w:rFonts w:eastAsia="Times New Roman"/>
          <w:b/>
          <w:lang w:val="uk-UA" w:eastAsia="ru-RU"/>
        </w:rPr>
        <w:tab/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eastAsia="ru-RU"/>
        </w:rPr>
      </w:pPr>
    </w:p>
    <w:p w:rsidR="009A4CC0" w:rsidRPr="00CF3517" w:rsidRDefault="007A5BF5" w:rsidP="009A4CC0">
      <w:pPr>
        <w:ind w:firstLine="0"/>
        <w:rPr>
          <w:rFonts w:eastAsia="Times New Roman"/>
          <w:b/>
          <w:color w:val="000000"/>
          <w:lang w:val="uk-UA" w:eastAsia="ru-RU"/>
        </w:rPr>
      </w:pPr>
      <w:r>
        <w:rPr>
          <w:rFonts w:eastAsia="Times New Roman"/>
          <w:b/>
          <w:color w:val="000000"/>
          <w:lang w:val="uk-UA" w:eastAsia="ru-RU"/>
        </w:rPr>
        <w:t>03</w:t>
      </w:r>
      <w:r w:rsidR="00115A4A" w:rsidRPr="00CF3517">
        <w:rPr>
          <w:rFonts w:eastAsia="Times New Roman"/>
          <w:b/>
          <w:color w:val="000000"/>
          <w:lang w:val="uk-UA" w:eastAsia="ru-RU"/>
        </w:rPr>
        <w:t>.</w:t>
      </w:r>
      <w:r w:rsidR="00CF3517" w:rsidRPr="00CF3517">
        <w:rPr>
          <w:rFonts w:eastAsia="Times New Roman"/>
          <w:b/>
          <w:color w:val="000000"/>
          <w:lang w:val="uk-UA" w:eastAsia="ru-RU"/>
        </w:rPr>
        <w:t>1</w:t>
      </w:r>
      <w:r>
        <w:rPr>
          <w:rFonts w:eastAsia="Times New Roman"/>
          <w:b/>
          <w:color w:val="000000"/>
          <w:lang w:val="uk-UA" w:eastAsia="ru-RU"/>
        </w:rPr>
        <w:t>2</w:t>
      </w:r>
      <w:r w:rsidR="00115A4A" w:rsidRPr="00CF3517">
        <w:rPr>
          <w:rFonts w:eastAsia="Times New Roman"/>
          <w:b/>
          <w:color w:val="000000"/>
          <w:lang w:val="uk-UA" w:eastAsia="ru-RU"/>
        </w:rPr>
        <w:t>.201</w:t>
      </w:r>
      <w:r w:rsidR="001A1869" w:rsidRPr="00CF3517">
        <w:rPr>
          <w:rFonts w:eastAsia="Times New Roman"/>
          <w:b/>
          <w:color w:val="000000"/>
          <w:lang w:val="uk-UA" w:eastAsia="ru-RU"/>
        </w:rPr>
        <w:t>8</w:t>
      </w:r>
      <w:r w:rsidR="009A4CC0" w:rsidRPr="00CF3517">
        <w:rPr>
          <w:rFonts w:eastAsia="Times New Roman"/>
          <w:b/>
          <w:lang w:val="uk-UA" w:eastAsia="ru-RU"/>
        </w:rPr>
        <w:t xml:space="preserve">                                       </w:t>
      </w:r>
      <w:r w:rsidR="009A4CC0" w:rsidRPr="00CF3517">
        <w:rPr>
          <w:rFonts w:eastAsia="Times New Roman"/>
          <w:b/>
          <w:color w:val="000000"/>
          <w:lang w:val="uk-UA" w:eastAsia="ru-RU"/>
        </w:rPr>
        <w:t xml:space="preserve">м. Щастя                                        № </w:t>
      </w:r>
      <w:r w:rsidR="00250901">
        <w:rPr>
          <w:rFonts w:eastAsia="Times New Roman"/>
          <w:b/>
          <w:color w:val="000000"/>
          <w:lang w:val="uk-UA" w:eastAsia="ru-RU"/>
        </w:rPr>
        <w:t>5</w:t>
      </w:r>
      <w:r w:rsidR="007432BF">
        <w:rPr>
          <w:rFonts w:eastAsia="Times New Roman"/>
          <w:b/>
          <w:color w:val="000000"/>
          <w:lang w:val="uk-UA" w:eastAsia="ru-RU"/>
        </w:rPr>
        <w:t>5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Про скликання </w:t>
      </w:r>
      <w:r w:rsidR="007A5BF5">
        <w:rPr>
          <w:rFonts w:eastAsia="Times New Roman"/>
          <w:b/>
          <w:lang w:val="uk-UA" w:eastAsia="ru-RU"/>
        </w:rPr>
        <w:t>поза</w:t>
      </w:r>
      <w:r w:rsidRPr="00CF3517">
        <w:rPr>
          <w:rFonts w:eastAsia="Times New Roman"/>
          <w:b/>
          <w:lang w:val="uk-UA" w:eastAsia="ru-RU"/>
        </w:rPr>
        <w:t xml:space="preserve">чергового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засідання виконавчого комітету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proofErr w:type="spellStart"/>
      <w:r w:rsidRPr="00CF3517">
        <w:rPr>
          <w:rFonts w:eastAsia="Times New Roman"/>
          <w:b/>
          <w:lang w:val="uk-UA" w:eastAsia="ru-RU"/>
        </w:rPr>
        <w:t>Щастинської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7A5BF5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>чергове засідання виконавчого комі</w:t>
      </w:r>
      <w:r w:rsidR="00D44245">
        <w:rPr>
          <w:rFonts w:eastAsia="Times New Roman"/>
          <w:lang w:val="uk-UA" w:eastAsia="ru-RU"/>
        </w:rPr>
        <w:t>т</w:t>
      </w:r>
      <w:r w:rsidR="00457FA9">
        <w:rPr>
          <w:rFonts w:eastAsia="Times New Roman"/>
          <w:lang w:val="uk-UA" w:eastAsia="ru-RU"/>
        </w:rPr>
        <w:t xml:space="preserve">ету </w:t>
      </w:r>
      <w:proofErr w:type="spellStart"/>
      <w:r w:rsidR="00457FA9">
        <w:rPr>
          <w:rFonts w:eastAsia="Times New Roman"/>
          <w:lang w:val="uk-UA" w:eastAsia="ru-RU"/>
        </w:rPr>
        <w:t>Щастинської</w:t>
      </w:r>
      <w:proofErr w:type="spellEnd"/>
      <w:r w:rsidR="00457FA9">
        <w:rPr>
          <w:rFonts w:eastAsia="Times New Roman"/>
          <w:lang w:val="uk-UA" w:eastAsia="ru-RU"/>
        </w:rPr>
        <w:t xml:space="preserve"> міської ради  </w:t>
      </w:r>
      <w:r w:rsidR="007A5BF5">
        <w:rPr>
          <w:rFonts w:eastAsia="Times New Roman"/>
          <w:lang w:val="uk-UA" w:eastAsia="ru-RU"/>
        </w:rPr>
        <w:t>04</w:t>
      </w:r>
      <w:r w:rsidR="00CF3517">
        <w:rPr>
          <w:rFonts w:eastAsia="Times New Roman"/>
          <w:lang w:val="uk-UA" w:eastAsia="ru-RU"/>
        </w:rPr>
        <w:t>.1</w:t>
      </w:r>
      <w:r w:rsidR="007432BF">
        <w:rPr>
          <w:rFonts w:eastAsia="Times New Roman"/>
          <w:lang w:val="uk-UA" w:eastAsia="ru-RU"/>
        </w:rPr>
        <w:t>2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07077C">
        <w:rPr>
          <w:rFonts w:eastAsia="Times New Roman"/>
          <w:lang w:val="uk-UA" w:eastAsia="ru-RU"/>
        </w:rPr>
        <w:t>9</w:t>
      </w:r>
      <w:r w:rsidR="00BB66C3">
        <w:rPr>
          <w:rFonts w:eastAsia="Times New Roman"/>
          <w:lang w:val="uk-UA" w:eastAsia="ru-RU"/>
        </w:rPr>
        <w:t>-</w:t>
      </w:r>
      <w:r w:rsidR="00AB592A">
        <w:rPr>
          <w:rFonts w:eastAsia="Times New Roman"/>
          <w:lang w:val="uk-UA" w:eastAsia="ru-RU"/>
        </w:rPr>
        <w:t>0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CF3517" w:rsidRPr="00CF3517" w:rsidRDefault="00115A4A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</w:t>
      </w:r>
      <w:r w:rsidR="00CF3517" w:rsidRPr="00CF3517">
        <w:rPr>
          <w:rFonts w:eastAsia="Times New Roman"/>
          <w:lang w:val="uk-UA" w:eastAsia="ru-RU"/>
        </w:rPr>
        <w:t xml:space="preserve">Мені, секретарю ради  Богині О.О., здійснити необхідні заходи, пов’язані з виданням даного розпорядження відповідно до розпорядження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Щастинського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Щастинський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міський голова». </w:t>
      </w: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b/>
          <w:lang w:val="uk-UA" w:eastAsia="ru-RU"/>
        </w:rPr>
      </w:pPr>
    </w:p>
    <w:p w:rsid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proofErr w:type="spellStart"/>
      <w:r w:rsidRPr="00CF3517">
        <w:rPr>
          <w:rFonts w:eastAsia="Times New Roman"/>
          <w:lang w:val="uk-UA" w:eastAsia="ru-RU"/>
        </w:rPr>
        <w:t>В.о</w:t>
      </w:r>
      <w:proofErr w:type="spellEnd"/>
      <w:r w:rsidRPr="00CF3517">
        <w:rPr>
          <w:rFonts w:eastAsia="Times New Roman"/>
          <w:lang w:val="uk-UA" w:eastAsia="ru-RU"/>
        </w:rPr>
        <w:t>. міського голови,</w:t>
      </w:r>
    </w:p>
    <w:p w:rsidR="00115A4A" w:rsidRDefault="00CF3517" w:rsidP="00CF3517">
      <w:pPr>
        <w:tabs>
          <w:tab w:val="left" w:pos="993"/>
        </w:tabs>
        <w:ind w:left="360" w:firstLine="0"/>
        <w:contextualSpacing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CF3517">
        <w:rPr>
          <w:rFonts w:eastAsia="Times New Roman"/>
          <w:lang w:val="uk-UA" w:eastAsia="ru-RU"/>
        </w:rPr>
        <w:t xml:space="preserve">секретар ради                                                                                 </w:t>
      </w:r>
      <w:r w:rsidRPr="00CF3517">
        <w:rPr>
          <w:rFonts w:eastAsia="Times New Roman"/>
          <w:b/>
          <w:lang w:val="uk-UA" w:eastAsia="ru-RU"/>
        </w:rPr>
        <w:t>О.БОГИНЯ</w:t>
      </w:r>
      <w:r w:rsidRPr="00CF3517">
        <w:rPr>
          <w:rFonts w:eastAsia="Times New Roman"/>
          <w:b/>
          <w:lang w:val="uk-UA" w:eastAsia="ru-RU"/>
        </w:rPr>
        <w:tab/>
      </w:r>
      <w:r w:rsidR="00115A4A" w:rsidRPr="003E47C8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p w:rsidR="00BB66C3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 xml:space="preserve">ПОГОДЖЕНО: </w:t>
      </w:r>
    </w:p>
    <w:p w:rsidR="0007077C" w:rsidRPr="0007077C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Начальник юридичного відділу</w:t>
      </w:r>
      <w:r w:rsidR="0007077C" w:rsidRPr="0007077C">
        <w:rPr>
          <w:rFonts w:eastAsia="Times New Roman"/>
          <w:lang w:val="uk-UA" w:eastAsia="ru-RU"/>
        </w:rPr>
        <w:t xml:space="preserve"> </w:t>
      </w:r>
      <w:r w:rsidR="0007077C" w:rsidRPr="0007077C">
        <w:rPr>
          <w:rFonts w:eastAsia="Times New Roman"/>
          <w:lang w:val="uk-UA" w:eastAsia="ru-RU"/>
        </w:rPr>
        <w:tab/>
        <w:t xml:space="preserve">      </w:t>
      </w:r>
      <w:r w:rsidR="0007077C">
        <w:rPr>
          <w:rFonts w:eastAsia="Times New Roman"/>
          <w:lang w:val="uk-UA" w:eastAsia="ru-RU"/>
        </w:rPr>
        <w:t xml:space="preserve">                  </w:t>
      </w:r>
      <w:r w:rsidR="00DD02C8"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       </w:t>
      </w:r>
      <w:r w:rsidR="0007077C">
        <w:rPr>
          <w:rFonts w:eastAsia="Times New Roman"/>
          <w:lang w:val="uk-UA" w:eastAsia="ru-RU"/>
        </w:rPr>
        <w:t xml:space="preserve">  </w:t>
      </w:r>
      <w:r w:rsidR="0007077C" w:rsidRPr="0007077C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b/>
          <w:lang w:val="uk-UA" w:eastAsia="ru-RU"/>
        </w:rPr>
        <w:t>К. ГРИЩЕНКО</w:t>
      </w:r>
    </w:p>
    <w:p w:rsidR="0007077C" w:rsidRDefault="0007077C" w:rsidP="009A4CC0">
      <w:pPr>
        <w:ind w:firstLine="0"/>
        <w:rPr>
          <w:rFonts w:eastAsia="Times New Roman"/>
          <w:lang w:val="uk-UA" w:eastAsia="ru-RU"/>
        </w:rPr>
      </w:pPr>
    </w:p>
    <w:p w:rsidR="00115A4A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>Ознайомлен</w:t>
      </w:r>
      <w:r w:rsidR="009A4CC0">
        <w:rPr>
          <w:rFonts w:eastAsia="Times New Roman"/>
          <w:lang w:val="uk-UA" w:eastAsia="ru-RU"/>
        </w:rPr>
        <w:t>ий</w:t>
      </w:r>
      <w:r w:rsidR="00115A4A">
        <w:rPr>
          <w:rFonts w:eastAsia="Times New Roman"/>
          <w:lang w:val="uk-UA" w:eastAsia="ru-RU"/>
        </w:rPr>
        <w:t>:</w:t>
      </w:r>
      <w:r w:rsidR="009A4CC0">
        <w:rPr>
          <w:rFonts w:eastAsia="Times New Roman"/>
          <w:lang w:val="uk-UA" w:eastAsia="ru-RU"/>
        </w:rPr>
        <w:t xml:space="preserve"> </w:t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E755C1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  </w:t>
            </w:r>
            <w:r w:rsidR="00115A4A"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9A4CC0">
              <w:rPr>
                <w:rFonts w:eastAsia="Times New Roman"/>
                <w:lang w:val="uk-UA" w:eastAsia="ru-RU"/>
              </w:rPr>
              <w:t xml:space="preserve">                                   </w:t>
            </w:r>
            <w:r w:rsidR="00DD02C8">
              <w:rPr>
                <w:rFonts w:eastAsia="Times New Roman"/>
                <w:lang w:val="uk-UA" w:eastAsia="ru-RU"/>
              </w:rPr>
              <w:t xml:space="preserve"> </w:t>
            </w:r>
            <w:r w:rsidR="009A4CC0">
              <w:rPr>
                <w:rFonts w:eastAsia="Times New Roman"/>
                <w:lang w:val="uk-UA" w:eastAsia="ru-RU"/>
              </w:rPr>
              <w:t xml:space="preserve">      </w:t>
            </w:r>
            <w:r>
              <w:rPr>
                <w:rFonts w:eastAsia="Times New Roman"/>
                <w:b/>
                <w:lang w:val="uk-UA" w:eastAsia="ru-RU"/>
              </w:rPr>
              <w:t>С. КЛІМКОВА</w:t>
            </w:r>
            <w:r w:rsidR="00115A4A" w:rsidRPr="00DD02C8">
              <w:rPr>
                <w:rFonts w:eastAsia="Times New Roman"/>
                <w:b/>
                <w:lang w:val="uk-UA" w:eastAsia="ru-RU"/>
              </w:rPr>
              <w:br w:type="page"/>
            </w:r>
            <w:r w:rsidR="00115A4A">
              <w:rPr>
                <w:rFonts w:eastAsia="Times New Roman"/>
                <w:lang w:val="uk-UA" w:eastAsia="ru-RU"/>
              </w:rPr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 w:rsidR="00115A4A"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p w:rsidR="00CF3517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lastRenderedPageBreak/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9A4CC0">
                  <w:pPr>
                    <w:autoSpaceDN w:val="0"/>
                    <w:ind w:firstLine="34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 w:rsidR="007A5BF5">
                    <w:rPr>
                      <w:lang w:val="uk-UA"/>
                    </w:rPr>
                    <w:t>03</w:t>
                  </w:r>
                  <w:r w:rsidRPr="009901B1">
                    <w:rPr>
                      <w:lang w:val="uk-UA"/>
                    </w:rPr>
                    <w:t>.</w:t>
                  </w:r>
                  <w:r w:rsidR="00070B75">
                    <w:rPr>
                      <w:lang w:val="uk-UA"/>
                    </w:rPr>
                    <w:t>1</w:t>
                  </w:r>
                  <w:r w:rsidR="007A5BF5">
                    <w:rPr>
                      <w:lang w:val="uk-UA"/>
                    </w:rPr>
                    <w:t>2</w:t>
                  </w:r>
                  <w:r w:rsidRPr="009901B1">
                    <w:rPr>
                      <w:lang w:val="uk-UA"/>
                    </w:rPr>
                    <w:t xml:space="preserve">.2018 № </w:t>
                  </w:r>
                  <w:r w:rsidR="000C718F">
                    <w:rPr>
                      <w:lang w:val="uk-UA"/>
                    </w:rPr>
                    <w:t>5</w:t>
                  </w:r>
                  <w:r w:rsidR="007432BF">
                    <w:rPr>
                      <w:lang w:val="uk-UA"/>
                    </w:rPr>
                    <w:t>5</w:t>
                  </w:r>
                  <w:r>
                    <w:rPr>
                      <w:lang w:val="uk-UA"/>
                    </w:rPr>
                    <w:t xml:space="preserve">                                                          </w:t>
                  </w: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9A4CC0">
            <w:pPr>
              <w:autoSpaceDN w:val="0"/>
              <w:ind w:firstLine="34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</w:t>
      </w:r>
      <w:r w:rsidR="00115A4A">
        <w:rPr>
          <w:b/>
          <w:lang w:val="uk-UA"/>
        </w:rPr>
        <w:t xml:space="preserve">                         </w:t>
      </w:r>
      <w:r w:rsidR="00115A4A"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7432BF" w:rsidRPr="0097174A" w:rsidRDefault="00457FA9" w:rsidP="00070B75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7A5BF5">
        <w:rPr>
          <w:lang w:val="uk-UA"/>
        </w:rPr>
        <w:t>04</w:t>
      </w:r>
      <w:r w:rsidR="001A1869">
        <w:rPr>
          <w:lang w:val="uk-UA"/>
        </w:rPr>
        <w:t>.</w:t>
      </w:r>
      <w:r w:rsidR="00CF3517">
        <w:rPr>
          <w:lang w:val="uk-UA"/>
        </w:rPr>
        <w:t>1</w:t>
      </w:r>
      <w:r w:rsidR="007A5BF5">
        <w:rPr>
          <w:lang w:val="uk-UA"/>
        </w:rPr>
        <w:t>2</w:t>
      </w:r>
      <w:r w:rsidR="00115A4A">
        <w:rPr>
          <w:lang w:val="uk-UA"/>
        </w:rPr>
        <w:t>.201</w:t>
      </w:r>
      <w:r w:rsidR="001A1869">
        <w:rPr>
          <w:lang w:val="uk-UA"/>
        </w:rPr>
        <w:t>8</w:t>
      </w: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CF3517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1D0767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1D0767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9440C6" w:rsidP="00A841E9">
            <w:pPr>
              <w:autoSpaceDN w:val="0"/>
              <w:ind w:firstLine="0"/>
              <w:rPr>
                <w:lang w:val="uk-UA"/>
              </w:rPr>
            </w:pPr>
            <w:r w:rsidRPr="009440C6"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 w:rsidRPr="009440C6">
              <w:rPr>
                <w:lang w:val="uk-UA"/>
              </w:rPr>
              <w:t>Щастинської</w:t>
            </w:r>
            <w:proofErr w:type="spellEnd"/>
            <w:r w:rsidRPr="009440C6">
              <w:rPr>
                <w:lang w:val="uk-UA"/>
              </w:rPr>
              <w:t xml:space="preserve"> міської ради проекту рішення </w:t>
            </w:r>
            <w:proofErr w:type="spellStart"/>
            <w:r w:rsidRPr="009440C6">
              <w:rPr>
                <w:lang w:val="uk-UA"/>
              </w:rPr>
              <w:t>Щастинської</w:t>
            </w:r>
            <w:proofErr w:type="spellEnd"/>
            <w:r w:rsidRPr="009440C6">
              <w:rPr>
                <w:lang w:val="uk-UA"/>
              </w:rPr>
              <w:t xml:space="preserve"> міської ради «Про внесення змін до міського бюджету на 2018 рік»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9440C6" w:rsidP="000B2B82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Клімкова</w:t>
            </w:r>
            <w:proofErr w:type="spellEnd"/>
            <w:r>
              <w:rPr>
                <w:lang w:val="uk-UA"/>
              </w:rPr>
              <w:t xml:space="preserve"> С.М.</w:t>
            </w:r>
          </w:p>
        </w:tc>
      </w:tr>
      <w:tr w:rsidR="009440C6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6" w:rsidRPr="00813A1C" w:rsidRDefault="009440C6" w:rsidP="009440C6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6" w:rsidRPr="00813A1C" w:rsidRDefault="00E73F74" w:rsidP="009440C6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затвердження Інструкції з підготовки бюджетних запитів на 2019 рік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6" w:rsidRPr="00813A1C" w:rsidRDefault="009440C6" w:rsidP="009440C6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9440C6">
              <w:rPr>
                <w:lang w:val="uk-UA"/>
              </w:rPr>
              <w:t>Клімкова</w:t>
            </w:r>
            <w:proofErr w:type="spellEnd"/>
            <w:r w:rsidRPr="009440C6">
              <w:rPr>
                <w:lang w:val="uk-UA"/>
              </w:rPr>
              <w:t xml:space="preserve"> С.М.</w:t>
            </w:r>
          </w:p>
        </w:tc>
      </w:tr>
      <w:tr w:rsidR="007A5BF5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F5" w:rsidRPr="00813A1C" w:rsidRDefault="007A5BF5" w:rsidP="009440C6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F5" w:rsidRDefault="00114D4B" w:rsidP="009440C6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нагородження Почесною грамотою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F5" w:rsidRPr="009440C6" w:rsidRDefault="00114D4B" w:rsidP="009440C6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114D4B">
              <w:rPr>
                <w:lang w:val="uk-UA"/>
              </w:rPr>
              <w:t>Палагута</w:t>
            </w:r>
            <w:proofErr w:type="spellEnd"/>
            <w:r w:rsidRPr="00114D4B">
              <w:rPr>
                <w:lang w:val="uk-UA"/>
              </w:rPr>
              <w:t xml:space="preserve"> Н.Г.</w:t>
            </w:r>
          </w:p>
        </w:tc>
      </w:tr>
      <w:tr w:rsidR="007A5BF5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F5" w:rsidRPr="00813A1C" w:rsidRDefault="007A5BF5" w:rsidP="007A5BF5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F5" w:rsidRDefault="00114D4B" w:rsidP="007A5BF5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затвердження плану міських заходів до Дня місцевого самоврядування та новорічних свят у грудні 2018 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F5" w:rsidRPr="009440C6" w:rsidRDefault="007A5BF5" w:rsidP="007A5BF5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Палагута</w:t>
            </w:r>
            <w:proofErr w:type="spellEnd"/>
            <w:r>
              <w:rPr>
                <w:lang w:val="uk-UA"/>
              </w:rPr>
              <w:t xml:space="preserve"> Н.Г.</w:t>
            </w:r>
          </w:p>
        </w:tc>
      </w:tr>
      <w:tr w:rsidR="007A5BF5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F5" w:rsidRPr="00813A1C" w:rsidRDefault="007A5BF5" w:rsidP="007A5BF5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F5" w:rsidRDefault="00114D4B" w:rsidP="007A5BF5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створення тимчасової спеціальної контрольної комісії з обстеження технічного стану багатоквартирного житлового фонду в місті Щастя, що перебуває в управлінні КП «</w:t>
            </w:r>
            <w:proofErr w:type="spellStart"/>
            <w:r>
              <w:rPr>
                <w:lang w:val="uk-UA"/>
              </w:rPr>
              <w:t>Жилбудсервіс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F5" w:rsidRDefault="00114D4B" w:rsidP="007A5BF5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Чубар І.В.</w:t>
            </w:r>
          </w:p>
        </w:tc>
      </w:tr>
      <w:tr w:rsidR="007A5BF5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F5" w:rsidRDefault="007A5BF5" w:rsidP="007A5BF5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F5" w:rsidRPr="00813A1C" w:rsidRDefault="007A5BF5" w:rsidP="007A5BF5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надання дозволу комунальному підприємству «</w:t>
            </w:r>
            <w:proofErr w:type="spellStart"/>
            <w:r>
              <w:rPr>
                <w:lang w:val="uk-UA"/>
              </w:rPr>
              <w:t>Жилбудсервіс</w:t>
            </w:r>
            <w:proofErr w:type="spellEnd"/>
            <w:r>
              <w:rPr>
                <w:lang w:val="uk-UA"/>
              </w:rPr>
              <w:t>» на списання основних засобів, які належать до комунальної власності територіальної громади міста Щастя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F5" w:rsidRPr="009440C6" w:rsidRDefault="007A5BF5" w:rsidP="007A5BF5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Золотарьов Р.Г.</w:t>
            </w:r>
          </w:p>
        </w:tc>
      </w:tr>
      <w:tr w:rsidR="007A5BF5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F5" w:rsidRDefault="007A5BF5" w:rsidP="007A5BF5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F5" w:rsidRPr="00813A1C" w:rsidRDefault="007A5BF5" w:rsidP="007A5BF5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проведення огляд-конкурсу на краще святкове оформлення підприємств, об’єктів торгівлі до Нового 2019 року та Різдва Христова у м. Щастя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F5" w:rsidRPr="00813A1C" w:rsidRDefault="007A5BF5" w:rsidP="007A5BF5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Сидоренкова</w:t>
            </w:r>
            <w:proofErr w:type="spellEnd"/>
            <w:r>
              <w:rPr>
                <w:lang w:val="uk-UA"/>
              </w:rPr>
              <w:t xml:space="preserve"> К.С.</w:t>
            </w:r>
          </w:p>
        </w:tc>
      </w:tr>
      <w:tr w:rsidR="00F03930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Default="00F03930" w:rsidP="00F0393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Pr="00813A1C" w:rsidRDefault="00F03930" w:rsidP="00F0393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організацію торгівлі ялинками в м. Щастя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Pr="00813A1C" w:rsidRDefault="00F03930" w:rsidP="00F03930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711F28">
              <w:rPr>
                <w:lang w:val="uk-UA"/>
              </w:rPr>
              <w:t>Сидоренкова</w:t>
            </w:r>
            <w:proofErr w:type="spellEnd"/>
            <w:r w:rsidRPr="00711F28">
              <w:rPr>
                <w:lang w:val="uk-UA"/>
              </w:rPr>
              <w:t xml:space="preserve"> К.С.</w:t>
            </w:r>
          </w:p>
        </w:tc>
      </w:tr>
      <w:tr w:rsidR="00F03930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Default="00F03930" w:rsidP="00F0393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Pr="00813A1C" w:rsidRDefault="00F03930" w:rsidP="00F0393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організацію та проведення у січні-березні 2019 року приписки громадян України 2002 року народження, які проживають на території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до призовної дільниці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Pr="00813A1C" w:rsidRDefault="00F03930" w:rsidP="00F03930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Швидунов</w:t>
            </w:r>
            <w:proofErr w:type="spellEnd"/>
            <w:r>
              <w:rPr>
                <w:lang w:val="uk-UA"/>
              </w:rPr>
              <w:t xml:space="preserve"> В.І.</w:t>
            </w:r>
          </w:p>
        </w:tc>
      </w:tr>
      <w:tr w:rsidR="00F03930" w:rsidRPr="00A0039F" w:rsidTr="00F03930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Default="00F03930" w:rsidP="00F0393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Default="00F03930" w:rsidP="00F0393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надання житловому приміщенню статусу службового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Default="00F03930" w:rsidP="00F03930">
            <w:pPr>
              <w:ind w:firstLine="0"/>
              <w:jc w:val="center"/>
            </w:pPr>
            <w:proofErr w:type="spellStart"/>
            <w:r w:rsidRPr="00A32640">
              <w:rPr>
                <w:lang w:val="uk-UA"/>
              </w:rPr>
              <w:t>Бояренко</w:t>
            </w:r>
            <w:proofErr w:type="spellEnd"/>
            <w:r w:rsidRPr="00A32640">
              <w:rPr>
                <w:lang w:val="uk-UA"/>
              </w:rPr>
              <w:t xml:space="preserve"> К.Ю.</w:t>
            </w:r>
          </w:p>
        </w:tc>
      </w:tr>
      <w:tr w:rsidR="00F03930" w:rsidRPr="00A0039F" w:rsidTr="00F03930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Default="00F03930" w:rsidP="00F0393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Default="00F03930" w:rsidP="00F0393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внесення змін до рішень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Default="00F03930" w:rsidP="00F03930">
            <w:pPr>
              <w:ind w:firstLine="0"/>
              <w:jc w:val="center"/>
            </w:pPr>
            <w:proofErr w:type="spellStart"/>
            <w:r w:rsidRPr="00A32640">
              <w:rPr>
                <w:lang w:val="uk-UA"/>
              </w:rPr>
              <w:t>Бояренко</w:t>
            </w:r>
            <w:proofErr w:type="spellEnd"/>
            <w:r w:rsidRPr="00A32640">
              <w:rPr>
                <w:lang w:val="uk-UA"/>
              </w:rPr>
              <w:t xml:space="preserve"> К.Ю.</w:t>
            </w:r>
          </w:p>
        </w:tc>
      </w:tr>
      <w:tr w:rsidR="00F03930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Default="00F03930" w:rsidP="00F0393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Pr="00813A1C" w:rsidRDefault="00F03930" w:rsidP="00F0393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взяття на квартирний облік громадянина </w:t>
            </w:r>
            <w:proofErr w:type="spellStart"/>
            <w:r>
              <w:rPr>
                <w:lang w:val="uk-UA"/>
              </w:rPr>
              <w:t>Образкова</w:t>
            </w:r>
            <w:proofErr w:type="spellEnd"/>
            <w:r>
              <w:rPr>
                <w:lang w:val="uk-UA"/>
              </w:rPr>
              <w:t xml:space="preserve"> Ростислава Едуардовича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Pr="00813A1C" w:rsidRDefault="00F03930" w:rsidP="00F03930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  <w:tr w:rsidR="00F03930" w:rsidRPr="00A0039F" w:rsidTr="00813A1C">
        <w:trPr>
          <w:trHeight w:val="6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Default="00F03930" w:rsidP="00F0393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Pr="00813A1C" w:rsidRDefault="00F03930" w:rsidP="00F03930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взяття на квартирний облік громадянина </w:t>
            </w:r>
            <w:proofErr w:type="spellStart"/>
            <w:r>
              <w:rPr>
                <w:lang w:val="uk-UA"/>
              </w:rPr>
              <w:t>Остапорченка</w:t>
            </w:r>
            <w:proofErr w:type="spellEnd"/>
            <w:r>
              <w:rPr>
                <w:lang w:val="uk-UA"/>
              </w:rPr>
              <w:t xml:space="preserve"> Руслана Анатолійовича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30" w:rsidRPr="00813A1C" w:rsidRDefault="00F03930" w:rsidP="00F03930">
            <w:pPr>
              <w:ind w:firstLine="223"/>
              <w:jc w:val="center"/>
              <w:rPr>
                <w:lang w:val="uk-UA"/>
              </w:rPr>
            </w:pPr>
            <w:proofErr w:type="spellStart"/>
            <w:r w:rsidRPr="00F96F74">
              <w:rPr>
                <w:lang w:val="uk-UA"/>
              </w:rPr>
              <w:t>Бояренко</w:t>
            </w:r>
            <w:proofErr w:type="spellEnd"/>
            <w:r w:rsidRPr="00F96F74">
              <w:rPr>
                <w:lang w:val="uk-UA"/>
              </w:rPr>
              <w:t xml:space="preserve"> К.Ю.</w:t>
            </w:r>
          </w:p>
        </w:tc>
      </w:tr>
    </w:tbl>
    <w:p w:rsidR="00AB6707" w:rsidRPr="00813A1C" w:rsidRDefault="00AB6707" w:rsidP="00CF3517">
      <w:pPr>
        <w:ind w:firstLine="0"/>
        <w:rPr>
          <w:lang w:val="uk-UA"/>
        </w:rPr>
      </w:pPr>
    </w:p>
    <w:p w:rsidR="00AB6707" w:rsidRDefault="00AB6707" w:rsidP="00CF3517">
      <w:pPr>
        <w:ind w:firstLine="0"/>
        <w:rPr>
          <w:lang w:val="uk-UA"/>
        </w:rPr>
      </w:pPr>
    </w:p>
    <w:p w:rsidR="002F6BAF" w:rsidRPr="00813A1C" w:rsidRDefault="00454273" w:rsidP="00CF3517">
      <w:pPr>
        <w:ind w:firstLine="0"/>
        <w:rPr>
          <w:lang w:val="uk-UA"/>
        </w:rPr>
      </w:pPr>
      <w:r>
        <w:rPr>
          <w:lang w:val="uk-UA"/>
        </w:rPr>
        <w:t>С</w:t>
      </w:r>
      <w:r w:rsidR="00CF3517" w:rsidRPr="00813A1C">
        <w:rPr>
          <w:lang w:val="uk-UA"/>
        </w:rPr>
        <w:t xml:space="preserve">екретар ради                </w:t>
      </w:r>
      <w:bookmarkStart w:id="0" w:name="_GoBack"/>
      <w:bookmarkEnd w:id="0"/>
      <w:r w:rsidR="00CF3517" w:rsidRPr="00813A1C">
        <w:rPr>
          <w:lang w:val="uk-UA"/>
        </w:rPr>
        <w:t xml:space="preserve">                                                                 </w:t>
      </w:r>
      <w:r w:rsidR="00CF3517" w:rsidRPr="00813A1C">
        <w:rPr>
          <w:b/>
          <w:lang w:val="uk-UA"/>
        </w:rPr>
        <w:t>О.БОГИНЯ</w:t>
      </w:r>
    </w:p>
    <w:sectPr w:rsidR="002F6BAF" w:rsidRPr="00813A1C" w:rsidSect="00DD02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E19" w:rsidRDefault="00BD0E19" w:rsidP="003D70DB">
      <w:r>
        <w:separator/>
      </w:r>
    </w:p>
  </w:endnote>
  <w:endnote w:type="continuationSeparator" w:id="0">
    <w:p w:rsidR="00BD0E19" w:rsidRDefault="00BD0E19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E19" w:rsidRDefault="00BD0E19" w:rsidP="003D70DB">
      <w:r>
        <w:separator/>
      </w:r>
    </w:p>
  </w:footnote>
  <w:footnote w:type="continuationSeparator" w:id="0">
    <w:p w:rsidR="00BD0E19" w:rsidRDefault="00BD0E19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53A2F"/>
    <w:rsid w:val="0006517B"/>
    <w:rsid w:val="0007077C"/>
    <w:rsid w:val="00070B75"/>
    <w:rsid w:val="000722BA"/>
    <w:rsid w:val="00093DBD"/>
    <w:rsid w:val="000A2043"/>
    <w:rsid w:val="000B2B82"/>
    <w:rsid w:val="000C718F"/>
    <w:rsid w:val="000C725F"/>
    <w:rsid w:val="000F333D"/>
    <w:rsid w:val="000F49F1"/>
    <w:rsid w:val="00101ACB"/>
    <w:rsid w:val="001129A9"/>
    <w:rsid w:val="00114D4B"/>
    <w:rsid w:val="00115A4A"/>
    <w:rsid w:val="00122C76"/>
    <w:rsid w:val="00131E93"/>
    <w:rsid w:val="00135FC7"/>
    <w:rsid w:val="00187DE4"/>
    <w:rsid w:val="001956EE"/>
    <w:rsid w:val="001A1869"/>
    <w:rsid w:val="001A559A"/>
    <w:rsid w:val="001B21CB"/>
    <w:rsid w:val="001B6392"/>
    <w:rsid w:val="001D0767"/>
    <w:rsid w:val="001D5195"/>
    <w:rsid w:val="001E6B4B"/>
    <w:rsid w:val="001F6998"/>
    <w:rsid w:val="00212510"/>
    <w:rsid w:val="00241FD8"/>
    <w:rsid w:val="00250901"/>
    <w:rsid w:val="00262598"/>
    <w:rsid w:val="00266AA1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5CB7"/>
    <w:rsid w:val="00306C19"/>
    <w:rsid w:val="0032534F"/>
    <w:rsid w:val="003412B0"/>
    <w:rsid w:val="00356D8F"/>
    <w:rsid w:val="00390110"/>
    <w:rsid w:val="00395A72"/>
    <w:rsid w:val="003A08F1"/>
    <w:rsid w:val="003C37D9"/>
    <w:rsid w:val="003D70DB"/>
    <w:rsid w:val="003E07D0"/>
    <w:rsid w:val="003E44F6"/>
    <w:rsid w:val="003E47C8"/>
    <w:rsid w:val="003E5EB9"/>
    <w:rsid w:val="003E68D9"/>
    <w:rsid w:val="0042630A"/>
    <w:rsid w:val="00441648"/>
    <w:rsid w:val="00452A63"/>
    <w:rsid w:val="00454273"/>
    <w:rsid w:val="00454A16"/>
    <w:rsid w:val="00457FA9"/>
    <w:rsid w:val="004614C5"/>
    <w:rsid w:val="00463001"/>
    <w:rsid w:val="00475587"/>
    <w:rsid w:val="004C25BE"/>
    <w:rsid w:val="004C3D50"/>
    <w:rsid w:val="005007D0"/>
    <w:rsid w:val="0053302E"/>
    <w:rsid w:val="00580601"/>
    <w:rsid w:val="00584F00"/>
    <w:rsid w:val="0058788F"/>
    <w:rsid w:val="005A252A"/>
    <w:rsid w:val="005B2E92"/>
    <w:rsid w:val="005B61F7"/>
    <w:rsid w:val="005D6EC1"/>
    <w:rsid w:val="005F3D84"/>
    <w:rsid w:val="00605FFD"/>
    <w:rsid w:val="00614585"/>
    <w:rsid w:val="0064425B"/>
    <w:rsid w:val="006554DF"/>
    <w:rsid w:val="006750AA"/>
    <w:rsid w:val="00680100"/>
    <w:rsid w:val="0068547A"/>
    <w:rsid w:val="00690F21"/>
    <w:rsid w:val="006950A4"/>
    <w:rsid w:val="006A1956"/>
    <w:rsid w:val="006B04FD"/>
    <w:rsid w:val="006B50F2"/>
    <w:rsid w:val="006C6242"/>
    <w:rsid w:val="006D2F9A"/>
    <w:rsid w:val="006E2391"/>
    <w:rsid w:val="006F7066"/>
    <w:rsid w:val="007020BF"/>
    <w:rsid w:val="00711F28"/>
    <w:rsid w:val="0071388E"/>
    <w:rsid w:val="007148DA"/>
    <w:rsid w:val="007208C1"/>
    <w:rsid w:val="007333B4"/>
    <w:rsid w:val="007432BF"/>
    <w:rsid w:val="00744DCE"/>
    <w:rsid w:val="007531F9"/>
    <w:rsid w:val="00761A1D"/>
    <w:rsid w:val="00761ED2"/>
    <w:rsid w:val="007742F1"/>
    <w:rsid w:val="0078455C"/>
    <w:rsid w:val="00787238"/>
    <w:rsid w:val="00791555"/>
    <w:rsid w:val="007A5BF5"/>
    <w:rsid w:val="007A619B"/>
    <w:rsid w:val="007C46D7"/>
    <w:rsid w:val="00813A1C"/>
    <w:rsid w:val="0081629A"/>
    <w:rsid w:val="00825786"/>
    <w:rsid w:val="008361C3"/>
    <w:rsid w:val="008709C4"/>
    <w:rsid w:val="008737FB"/>
    <w:rsid w:val="00875FCA"/>
    <w:rsid w:val="0087663C"/>
    <w:rsid w:val="008849A8"/>
    <w:rsid w:val="008C61FB"/>
    <w:rsid w:val="008D49C4"/>
    <w:rsid w:val="008F2F3F"/>
    <w:rsid w:val="008F5E9F"/>
    <w:rsid w:val="00910D5D"/>
    <w:rsid w:val="00917808"/>
    <w:rsid w:val="0094070E"/>
    <w:rsid w:val="009440C6"/>
    <w:rsid w:val="00946115"/>
    <w:rsid w:val="00965D76"/>
    <w:rsid w:val="0097591D"/>
    <w:rsid w:val="00985E44"/>
    <w:rsid w:val="009901B1"/>
    <w:rsid w:val="009A38CC"/>
    <w:rsid w:val="009A4CC0"/>
    <w:rsid w:val="009C26B9"/>
    <w:rsid w:val="009F76AB"/>
    <w:rsid w:val="00A0039F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2A71"/>
    <w:rsid w:val="00A67616"/>
    <w:rsid w:val="00A7129A"/>
    <w:rsid w:val="00A713A7"/>
    <w:rsid w:val="00A73AD3"/>
    <w:rsid w:val="00A81AA4"/>
    <w:rsid w:val="00A837B9"/>
    <w:rsid w:val="00A841E9"/>
    <w:rsid w:val="00A966E5"/>
    <w:rsid w:val="00AA2578"/>
    <w:rsid w:val="00AB592A"/>
    <w:rsid w:val="00AB6707"/>
    <w:rsid w:val="00AD4CD9"/>
    <w:rsid w:val="00AD7287"/>
    <w:rsid w:val="00AF64FD"/>
    <w:rsid w:val="00B0198F"/>
    <w:rsid w:val="00B0553C"/>
    <w:rsid w:val="00B14088"/>
    <w:rsid w:val="00B2072C"/>
    <w:rsid w:val="00B22E35"/>
    <w:rsid w:val="00B24C3F"/>
    <w:rsid w:val="00B3548E"/>
    <w:rsid w:val="00B82953"/>
    <w:rsid w:val="00B872A3"/>
    <w:rsid w:val="00B920FD"/>
    <w:rsid w:val="00BA3F4B"/>
    <w:rsid w:val="00BB66C3"/>
    <w:rsid w:val="00BC6C39"/>
    <w:rsid w:val="00BD0E19"/>
    <w:rsid w:val="00BD231C"/>
    <w:rsid w:val="00BD56AE"/>
    <w:rsid w:val="00C110AA"/>
    <w:rsid w:val="00C23FF3"/>
    <w:rsid w:val="00C311E5"/>
    <w:rsid w:val="00C31ACB"/>
    <w:rsid w:val="00C3200B"/>
    <w:rsid w:val="00C34C7B"/>
    <w:rsid w:val="00C5053C"/>
    <w:rsid w:val="00C634D2"/>
    <w:rsid w:val="00C63D59"/>
    <w:rsid w:val="00C65364"/>
    <w:rsid w:val="00C84F55"/>
    <w:rsid w:val="00C87BC4"/>
    <w:rsid w:val="00C93E14"/>
    <w:rsid w:val="00CB5699"/>
    <w:rsid w:val="00CF3517"/>
    <w:rsid w:val="00CF419E"/>
    <w:rsid w:val="00D03E67"/>
    <w:rsid w:val="00D051ED"/>
    <w:rsid w:val="00D0664B"/>
    <w:rsid w:val="00D303D3"/>
    <w:rsid w:val="00D42F60"/>
    <w:rsid w:val="00D44245"/>
    <w:rsid w:val="00D450A0"/>
    <w:rsid w:val="00D510E7"/>
    <w:rsid w:val="00D56A6F"/>
    <w:rsid w:val="00D57E15"/>
    <w:rsid w:val="00D6498D"/>
    <w:rsid w:val="00D80BB8"/>
    <w:rsid w:val="00D942BE"/>
    <w:rsid w:val="00DA15B1"/>
    <w:rsid w:val="00DB3C0F"/>
    <w:rsid w:val="00DC5AA1"/>
    <w:rsid w:val="00DD02C8"/>
    <w:rsid w:val="00DD1A58"/>
    <w:rsid w:val="00DD43EF"/>
    <w:rsid w:val="00DE232F"/>
    <w:rsid w:val="00E03A72"/>
    <w:rsid w:val="00E06C80"/>
    <w:rsid w:val="00E10157"/>
    <w:rsid w:val="00E23220"/>
    <w:rsid w:val="00E24915"/>
    <w:rsid w:val="00E340CD"/>
    <w:rsid w:val="00E43B52"/>
    <w:rsid w:val="00E73F74"/>
    <w:rsid w:val="00E755C1"/>
    <w:rsid w:val="00E95876"/>
    <w:rsid w:val="00EA139D"/>
    <w:rsid w:val="00EB159D"/>
    <w:rsid w:val="00EC61F5"/>
    <w:rsid w:val="00EE3193"/>
    <w:rsid w:val="00EE4F4D"/>
    <w:rsid w:val="00EF6413"/>
    <w:rsid w:val="00F03930"/>
    <w:rsid w:val="00F05472"/>
    <w:rsid w:val="00F2541D"/>
    <w:rsid w:val="00F4028A"/>
    <w:rsid w:val="00F455AC"/>
    <w:rsid w:val="00F50D08"/>
    <w:rsid w:val="00F61297"/>
    <w:rsid w:val="00F7431B"/>
    <w:rsid w:val="00F87C11"/>
    <w:rsid w:val="00F96F74"/>
    <w:rsid w:val="00FA0DFA"/>
    <w:rsid w:val="00FA4CBD"/>
    <w:rsid w:val="00FB0959"/>
    <w:rsid w:val="00FB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2809A-0145-41CD-AC48-AED184476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2991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143</cp:revision>
  <cp:lastPrinted>2018-12-03T10:32:00Z</cp:lastPrinted>
  <dcterms:created xsi:type="dcterms:W3CDTF">2017-11-23T06:10:00Z</dcterms:created>
  <dcterms:modified xsi:type="dcterms:W3CDTF">2018-12-03T10:34:00Z</dcterms:modified>
</cp:coreProperties>
</file>